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400" w:lineRule="exact"/>
        <w:jc w:val="center"/>
        <w:rPr>
          <w:rFonts w:ascii="楷体" w:eastAsia="楷体" w:hAnsi="楷体" w:cs="楷体" w:hint="eastAsia"/>
          <w:b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11747500</wp:posOffset>
            </wp:positionV>
            <wp:extent cx="406400" cy="3556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0471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70615435"/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2021～2022学年度第二学期</w:t>
      </w:r>
      <w:r>
        <w:rPr>
          <w:rFonts w:ascii="楷体" w:eastAsia="楷体" w:hAnsi="楷体" w:cs="楷体" w:hint="eastAsia"/>
          <w:b/>
          <w:color w:val="000000"/>
          <w:sz w:val="32"/>
          <w:szCs w:val="32"/>
          <w:lang w:val="en-US" w:eastAsia="zh-CN"/>
        </w:rPr>
        <w:t>期末</w:t>
      </w: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质量</w:t>
      </w:r>
      <w:r>
        <w:rPr>
          <w:rFonts w:ascii="楷体" w:eastAsia="楷体" w:hAnsi="楷体" w:cs="楷体" w:hint="eastAsia"/>
          <w:b/>
          <w:color w:val="000000"/>
          <w:sz w:val="32"/>
          <w:szCs w:val="32"/>
          <w:lang w:val="en-US" w:eastAsia="zh-CN"/>
        </w:rPr>
        <w:t>检</w:t>
      </w:r>
      <w:r>
        <w:rPr>
          <w:rFonts w:ascii="楷体" w:eastAsia="楷体" w:hAnsi="楷体" w:cs="楷体" w:hint="eastAsia"/>
          <w:b/>
          <w:color w:val="000000"/>
          <w:sz w:val="32"/>
          <w:szCs w:val="32"/>
        </w:rPr>
        <w:t>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jc w:val="center"/>
        <w:textAlignment w:val="baseline"/>
        <w:rPr>
          <w:rFonts w:ascii="黑体" w:eastAsia="黑体" w:hAnsi="黑体" w:hint="eastAsia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color w:val="000000"/>
          <w:sz w:val="36"/>
          <w:szCs w:val="36"/>
        </w:rPr>
        <w:t>八年级语文</w:t>
      </w:r>
      <w:bookmarkEnd w:id="0"/>
      <w:r>
        <w:rPr>
          <w:rFonts w:ascii="黑体" w:eastAsia="黑体" w:hAnsi="黑体" w:hint="eastAsia"/>
          <w:b/>
          <w:color w:val="000000"/>
          <w:sz w:val="36"/>
          <w:szCs w:val="36"/>
        </w:rPr>
        <w:t>试题</w:t>
      </w:r>
      <w:r>
        <w:rPr>
          <w:rFonts w:ascii="黑体" w:eastAsia="黑体" w:hAnsi="黑体" w:hint="eastAsia"/>
          <w:b/>
          <w:color w:val="000000"/>
          <w:sz w:val="36"/>
          <w:szCs w:val="36"/>
          <w:lang w:eastAsia="zh-CN"/>
        </w:rPr>
        <w:t>（</w:t>
      </w:r>
      <w:r>
        <w:rPr>
          <w:rFonts w:ascii="黑体" w:eastAsia="黑体" w:hAnsi="黑体" w:hint="eastAsia"/>
          <w:b/>
          <w:color w:val="000000"/>
          <w:sz w:val="36"/>
          <w:szCs w:val="36"/>
          <w:lang w:val="en-US" w:eastAsia="zh-CN"/>
        </w:rPr>
        <w:t>A</w:t>
      </w:r>
      <w:r>
        <w:rPr>
          <w:rFonts w:ascii="黑体" w:eastAsia="黑体" w:hAnsi="黑体" w:hint="eastAsia"/>
          <w:b/>
          <w:color w:val="000000"/>
          <w:sz w:val="36"/>
          <w:szCs w:val="36"/>
          <w:lang w:eastAsia="zh-CN"/>
        </w:rPr>
        <w:t>）</w:t>
      </w:r>
      <w:r>
        <w:rPr>
          <w:rFonts w:ascii="黑体" w:eastAsia="黑体" w:hAnsi="黑体" w:hint="eastAsia"/>
          <w:b/>
          <w:bCs/>
          <w:sz w:val="36"/>
          <w:szCs w:val="36"/>
        </w:rPr>
        <w:t>答题卡</w:t>
      </w:r>
    </w:p>
    <w:p>
      <w:pPr>
        <w:snapToGrid w:val="0"/>
        <w:spacing w:line="380" w:lineRule="atLeast"/>
        <w:jc w:val="center"/>
        <w:rPr>
          <w:rFonts w:ascii="黑体" w:eastAsia="黑体" w:hAnsi="黑体" w:hint="eastAsia"/>
          <w:b/>
          <w:bCs/>
          <w:sz w:val="36"/>
          <w:szCs w:val="36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838"/>
        <w:gridCol w:w="4305"/>
        <w:gridCol w:w="328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838" w:type="dxa"/>
          </w:tcPr>
          <w:tbl>
            <w:tblPr>
              <w:tblStyle w:val="TableNormal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835"/>
            </w:tblGrid>
            <w:tr>
              <w:tblPrEx>
                <w:tblW w:w="0" w:type="auto"/>
                <w:tblInd w:w="108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907"/>
              </w:trPr>
              <w:tc>
                <w:tcPr>
                  <w:tcW w:w="2835" w:type="dxa"/>
                </w:tcPr>
                <w:p>
                  <w:pPr>
                    <w:spacing w:line="320" w:lineRule="exact"/>
                    <w:jc w:val="left"/>
                    <w:rPr>
                      <w:rFonts w:hint="eastAsia"/>
                    </w:rPr>
                  </w:pPr>
                  <w:bookmarkStart w:id="1" w:name="tiaoxingma"/>
                  <w:r>
                    <w:rPr>
                      <w:rFonts w:hint="eastAsia"/>
                    </w:rPr>
                    <w:t>姓名</w:t>
                  </w:r>
                  <w:r>
                    <w:t xml:space="preserve"> _________________</w:t>
                  </w:r>
                </w:p>
                <w:p>
                  <w:pPr>
                    <w:spacing w:line="320" w:lineRule="exact"/>
                    <w:jc w:val="left"/>
                  </w:pPr>
                  <w:r>
                    <w:rPr>
                      <w:rFonts w:hint="eastAsia"/>
                    </w:rPr>
                    <w:t>准考证号</w:t>
                  </w:r>
                  <w:bookmarkStart w:id="2" w:name="zhunkaozhenghao"/>
                  <w:bookmarkEnd w:id="2"/>
                </w:p>
                <w:tbl>
                  <w:tblPr>
                    <w:tblStyle w:val="TableNormal"/>
                    <w:tblW w:w="0" w:type="auto"/>
                    <w:tblInd w:w="1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70"/>
                    <w:gridCol w:w="236"/>
                  </w:tblGrid>
                  <w:tr>
                    <w:tblPrEx>
                      <w:tblW w:w="0" w:type="auto"/>
                      <w:tblInd w:w="113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00"/>
                    </w:trPr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</w:tr>
                </w:tbl>
                <w:p>
                  <w:pPr>
                    <w:spacing w:line="320" w:lineRule="exact"/>
                    <w:jc w:val="left"/>
                    <w:rPr>
                      <w:rFonts w:hint="eastAsia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926"/>
              </w:trPr>
              <w:tc>
                <w:tcPr>
                  <w:tcW w:w="2835" w:type="dxa"/>
                </w:tcPr>
                <w:p>
                  <w:pPr>
                    <w:spacing w:line="480" w:lineRule="exac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缺考  </w:t>
                  </w: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5" type="#_x0000_t75" style="width:19.49pt;height:10.49pt;mso-position-horizontal-relative:page;mso-position-vertical-relative:page;mso-wrap-style:square" filled="f" stroked="f">
                        <v:stroke linestyle="single"/>
                        <v:imagedata r:id="rId5" o:title="kongbai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违纪  </w:t>
                  </w:r>
                  <w:r>
                    <w:rPr>
                      <w:rFonts w:hint="eastAsia"/>
                    </w:rPr>
                    <w:pict>
                      <v:shape id="图片 2" o:spid="_x0000_i1026" type="#_x0000_t75" style="width:19.49pt;height:10.49pt;mso-position-horizontal-relative:page;mso-position-vertical-relative:page;mso-wrap-style:square" filled="f" stroked="f">
                        <v:stroke linestyle="single"/>
                        <v:imagedata r:id="rId5" o:title="kongbai"/>
                        <v:path o:extrusionok="f"/>
                        <o:lock v:ext="edit" aspectratio="t"/>
                      </v:shape>
                    </w:pict>
                  </w:r>
                </w:p>
              </w:tc>
            </w:tr>
          </w:tbl>
          <w:p>
            <w:pPr>
              <w:spacing w:line="120" w:lineRule="exact"/>
              <w:jc w:val="left"/>
            </w:pPr>
          </w:p>
        </w:tc>
        <w:tc>
          <w:tcPr>
            <w:tcW w:w="4305" w:type="dxa"/>
          </w:tcPr>
          <w:p>
            <w:pPr>
              <w:jc w:val="center"/>
            </w:pPr>
            <w:r>
              <w:rPr>
                <w:rFonts w:hint="eastAsia"/>
              </w:rPr>
              <w:pict>
                <v:rect id="矩形 6" o:spid="_x0000_s1027" style="width:62.6pt;height:1in;margin-top:22.9pt;margin-left:147.1pt;mso-wrap-style:square;position:absolute;z-index:251661312">
                  <v:stroke linestyle="single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正确填涂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pict>
                            <v:shape id="图片 3" o:spid="_x0000_i1028" type="#_x0000_t75" style="width:13.49pt;height:6pt;mso-position-horizontal-relative:page;mso-position-vertical-relative:page;mso-wrap-style:square" filled="f" stroked="f">
                              <v:stroke linestyle="single"/>
                              <v:imagedata r:id="rId6" o:title="zhengque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错误填涂</w:t>
                        </w:r>
                      </w:p>
                      <w:p>
                        <w:r>
                          <w:pict>
                            <v:shape id="图片 4" o:spid="_x0000_i1029" type="#_x0000_t75" style="width:51.73pt;height:16.55pt;mso-position-horizontal-relative:page;mso-position-vertical-relative:page;mso-wrap-style:square" filled="f" stroked="f">
                              <v:stroke linestyle="single"/>
                              <v:imagedata r:id="rId7" o:title="cuowu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</w:txbxContent>
                  </v:textbox>
                </v:rect>
              </w:pict>
            </w:r>
            <w:r>
              <w:rPr>
                <w:rFonts w:hint="eastAsia"/>
              </w:rPr>
              <w:pict>
                <v:rect id="矩形 4" o:spid="_x0000_s1030" style="width:152.5pt;height:95.25pt;margin-top:-0.45pt;margin-left:-5.4pt;mso-wrap-style:square;position:absolute;z-index:251659264">
                  <v:stroke linestyle="single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注意事项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1.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答题前，考生先将自己的姓名、准考证号填写清楚，并认真在规定位置贴好条形码。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2.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选择题必须使用</w:t>
                        </w: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2B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铅笔填涂；非选择题必须使用</w:t>
                        </w: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0.5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毫米及以上黑色字迹的签字笔书写，要求字体工整，笔迹清楚。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3.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 xml:space="preserve">严格按照题号在相应的答题区域内作答，超出答题区域书写的答案无效； 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4.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保持卡面清洁，不装订，不要折叠，不要破损。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hint="eastAsia"/>
              </w:rPr>
              <w:pict>
                <v:rect id="矩形 5" o:spid="_x0000_s1031" style="width:61.8pt;height:23.3pt;margin-top:-0.3pt;margin-left:147.75pt;mso-wrap-style:square;position:absolute;z-index:251660288">
                  <v:stroke linestyle="single"/>
                  <v:textbox>
                    <w:txbxContent>
                      <w:p>
                        <w:pPr>
                          <w:spacing w:line="300" w:lineRule="exact"/>
                        </w:pPr>
                        <w:r>
                          <w:rPr>
                            <w:rFonts w:hint="eastAsia"/>
                          </w:rPr>
                          <w:t>填涂样例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88" w:type="dxa"/>
            <w:vAlign w:val="center"/>
          </w:tcPr>
          <w:tbl>
            <w:tblPr>
              <w:tblStyle w:val="TableNormal"/>
              <w:tblpPr w:leftFromText="180" w:rightFromText="180" w:vertAnchor="text" w:horzAnchor="page" w:tblpX="218" w:tblpY="428"/>
              <w:tblOverlap w:val="never"/>
              <w:tblW w:w="0" w:type="auto"/>
              <w:tblInd w:w="113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835"/>
            </w:tblGrid>
            <w:tr>
              <w:tblPrEx>
                <w:tblW w:w="0" w:type="auto"/>
                <w:tblInd w:w="113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1134"/>
              </w:trPr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  <w:bookmarkStart w:id="3" w:name="tiaoxingmakuang"/>
                  <w:bookmarkEnd w:id="3"/>
                  <w:r>
                    <w:rPr>
                      <w:rFonts w:hint="eastAsia"/>
                    </w:rPr>
                    <w:t>条形码粘贴区(居中)</w:t>
                  </w:r>
                </w:p>
              </w:tc>
            </w:tr>
          </w:tbl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ascii="宋体" w:hAnsi="宋体"/>
          <w:b/>
          <w:sz w:val="24"/>
        </w:rPr>
      </w:pPr>
      <w:bookmarkEnd w:id="1"/>
      <w:r>
        <w:rPr>
          <w:rFonts w:ascii="宋体" w:hAnsi="宋体" w:hint="eastAsia"/>
          <w:b/>
          <w:sz w:val="24"/>
        </w:rPr>
        <w:t>一、选择题</w:t>
      </w:r>
    </w:p>
    <w:tbl>
      <w:tblPr>
        <w:tblStyle w:val="TableNormal"/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08"/>
        <w:gridCol w:w="2610"/>
        <w:gridCol w:w="2745"/>
        <w:gridCol w:w="2505"/>
      </w:tblGrid>
      <w:tr>
        <w:tblPrEx>
          <w:tblW w:w="104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</w:trPr>
        <w:tc>
          <w:tcPr>
            <w:tcW w:w="260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宋体" w:hint="eastAsia"/>
                <w:color w:val="000000"/>
                <w:spacing w:val="12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610" w:type="dxa"/>
          </w:tcPr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宋体" w:hint="eastAsia"/>
                <w:color w:val="000000"/>
                <w:spacing w:val="12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745" w:type="dxa"/>
          </w:tcPr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5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6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505" w:type="dxa"/>
          </w:tcPr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numPr>
                <w:ilvl w:val="0"/>
                <w:numId w:val="0"/>
              </w:num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9（1）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</w:tr>
    </w:tbl>
    <w:p>
      <w:pPr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二、非选择题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5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330"/>
        </w:trPr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8</w:t>
            </w:r>
            <w:r>
              <w:rPr>
                <w:rFonts w:ascii="宋体" w:hAnsi="宋体" w:hint="eastAsia"/>
                <w:color w:val="000000"/>
                <w:sz w:val="24"/>
              </w:rPr>
              <w:t>．（1）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（2）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（3）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>（4）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（5）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ascii="宋体" w:eastAsia="宋体" w:hAnsi="宋体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（6）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（7）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8</w:t>
            </w:r>
            <w:r>
              <w:rPr>
                <w:rFonts w:ascii="宋体" w:hAnsi="宋体" w:hint="eastAsia"/>
                <w:color w:val="000000"/>
                <w:sz w:val="24"/>
              </w:rPr>
              <w:t>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80" w:hanging="480" w:hangingChars="200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sz w:val="24"/>
                <w:lang w:val="en-US" w:eastAsia="zh-CN"/>
              </w:rPr>
              <w:t>9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  <w:lang w:eastAsia="zh-CN"/>
              </w:rPr>
              <w:t>（</w:t>
            </w:r>
            <w:r>
              <w:rPr>
                <w:rFonts w:ascii="宋体" w:hAnsi="宋体" w:hint="eastAsia"/>
                <w:sz w:val="24"/>
                <w:lang w:val="en-US" w:eastAsia="zh-CN"/>
              </w:rPr>
              <w:t>2</w:t>
            </w:r>
            <w:r>
              <w:rPr>
                <w:rFonts w:ascii="宋体" w:hAnsi="宋体" w:hint="eastAsia"/>
                <w:sz w:val="24"/>
                <w:lang w:eastAsia="zh-CN"/>
              </w:rPr>
              <w:t>）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80" w:hanging="480" w:hangingChars="200"/>
              <w:jc w:val="left"/>
              <w:textAlignment w:val="auto"/>
              <w:rPr>
                <w:rFonts w:ascii="宋体" w:hAnsi="宋体" w:hint="default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（1）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宋体" w:hAnsi="宋体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（2）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40" w:firstLineChars="100"/>
              <w:jc w:val="left"/>
              <w:textAlignment w:val="auto"/>
              <w:rPr>
                <w:rFonts w:ascii="宋体" w:hAnsi="宋体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  <w:u w:val="none"/>
                <w:lang w:val="en-US" w:eastAsia="zh-CN"/>
              </w:rPr>
              <w:t>（3）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11.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non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12.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465"/>
        </w:trPr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（1）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 xml:space="preserve">    （2）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480" w:firstLineChars="200"/>
              <w:jc w:val="left"/>
              <w:textAlignment w:val="auto"/>
              <w:rPr>
                <w:rFonts w:ascii="宋体" w:eastAsia="宋体" w:hAnsi="宋体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3</w:t>
            </w:r>
            <w:r>
              <w:rPr>
                <w:rFonts w:ascii="宋体" w:hAnsi="宋体" w:hint="eastAsia"/>
                <w:color w:val="000000"/>
                <w:sz w:val="24"/>
                <w:lang w:eastAsia="zh-CN"/>
              </w:rPr>
              <w:t>）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  （4）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360" w:hanging="360" w:hangingChars="150"/>
              <w:jc w:val="left"/>
              <w:textAlignment w:val="auto"/>
              <w:rPr>
                <w:rFonts w:ascii="宋体" w:eastAsia="宋体" w:hAnsi="宋体" w:hint="default"/>
                <w:sz w:val="24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en-US" w:eastAsia="zh-CN"/>
              </w:rPr>
              <w:t>14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lang w:val="en-US" w:eastAsia="zh-CN"/>
              </w:rPr>
              <w:t>15.</w:t>
            </w:r>
            <w:r>
              <w:rPr>
                <w:rFonts w:ascii="宋体" w:hAnsi="宋体" w:hint="eastAsia"/>
                <w:sz w:val="24"/>
              </w:rPr>
              <w:t>（1）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 xml:space="preserve">   （2）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6</w:t>
            </w:r>
            <w:r>
              <w:rPr>
                <w:rFonts w:ascii="宋体" w:hAnsi="宋体" w:hint="eastAsia"/>
                <w:color w:val="000000"/>
                <w:sz w:val="24"/>
              </w:rPr>
              <w:t>.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                                          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jc w:val="left"/>
              <w:textAlignment w:val="auto"/>
              <w:rPr>
                <w:rFonts w:ascii="宋体" w:eastAsia="宋体" w:hAnsi="宋体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17.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18.（1）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2</w:t>
            </w:r>
            <w:r>
              <w:rPr>
                <w:rFonts w:ascii="宋体" w:hAnsi="宋体" w:hint="eastAsia"/>
                <w:color w:val="000000"/>
                <w:sz w:val="24"/>
                <w:u w:val="none"/>
                <w:lang w:eastAsia="zh-CN"/>
              </w:rPr>
              <w:t>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19.</w:t>
            </w:r>
            <w:r>
              <w:rPr>
                <w:rFonts w:ascii="宋体" w:hAnsi="宋体" w:hint="eastAsia"/>
                <w:color w:val="000000"/>
                <w:sz w:val="24"/>
                <w:lang w:eastAsia="zh-CN"/>
              </w:rPr>
              <w:t>（</w:t>
            </w: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  <w:lang w:eastAsia="zh-CN"/>
              </w:rPr>
              <w:t>）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default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 xml:space="preserve">   （2）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u w:val="none"/>
                <w:lang w:val="en-US" w:eastAsia="zh-CN"/>
              </w:rPr>
              <w:t>20.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                                               </w:t>
            </w:r>
            <w:r>
              <w:rPr>
                <w:rFonts w:ascii="宋体" w:hAnsi="宋体" w:hint="eastAsia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        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0"/>
        </w:trPr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0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 w:val="en-US" w:eastAsia="zh-CN"/>
              </w:rPr>
              <w:t>21.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none"/>
                <w:lang w:val="en-US" w:eastAsia="zh-CN"/>
              </w:rPr>
              <w:t>22.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23.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420" w:leftChars="0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  <w:lang w:val="en-US" w:eastAsia="zh-CN"/>
              </w:rPr>
              <w:t>24.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360" w:hanging="360" w:hangingChars="150"/>
              <w:jc w:val="left"/>
              <w:textAlignment w:val="auto"/>
              <w:rPr>
                <w:rFonts w:ascii="宋体" w:hAnsi="宋体" w:hint="eastAsia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宋体" w:hAnsi="宋体" w:hint="eastAsia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360" w:hanging="360" w:hangingChars="150"/>
              <w:jc w:val="left"/>
              <w:textAlignment w:val="auto"/>
              <w:rPr>
                <w:rFonts w:ascii="宋体" w:hAnsi="宋体" w:hint="default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       </w:t>
            </w:r>
            <w:r>
              <w:rPr>
                <w:rFonts w:ascii="宋体" w:hAnsi="宋体" w:hint="eastAsia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606"/>
        </w:trPr>
        <w:tc>
          <w:tcPr>
            <w:tcW w:w="10456" w:type="dxa"/>
          </w:tcPr>
          <w:p>
            <w:pPr>
              <w:spacing w:line="520" w:lineRule="exac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  <w:lang w:val="en-US" w:eastAsia="zh-CN"/>
              </w:rPr>
              <w:t>5</w:t>
            </w:r>
            <w:r>
              <w:rPr>
                <w:rFonts w:ascii="宋体" w:hAnsi="宋体" w:hint="eastAsia"/>
                <w:sz w:val="24"/>
              </w:rPr>
              <w:t>.写作</w:t>
            </w:r>
          </w:p>
          <w:p>
            <w:pPr>
              <w:spacing w:line="12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100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200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ind w:right="200" w:firstLine="9650" w:firstLineChars="9650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300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400</w:t>
            </w:r>
          </w:p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500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600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700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sz w:val="10"/>
              </w:rPr>
            </w:pPr>
          </w:p>
        </w:tc>
      </w:tr>
    </w:tbl>
    <w:p>
      <w:pPr>
        <w:jc w:val="left"/>
        <w:rPr>
          <w:rFonts w:ascii="宋体" w:hAnsi="宋体" w:hint="eastAsia"/>
          <w:sz w:val="24"/>
        </w:rPr>
        <w:sectPr>
          <w:headerReference w:type="even" r:id="rId8"/>
          <w:headerReference w:type="default" r:id="rId9"/>
          <w:footerReference w:type="default" r:id="rId10"/>
          <w:pgSz w:w="11906" w:h="16838"/>
          <w:pgMar w:top="1440" w:right="851" w:bottom="1440" w:left="851" w:header="851" w:footer="992" w:gutter="0"/>
          <w:cols w:space="708"/>
          <w:docGrid w:type="lines" w:linePitch="465"/>
        </w:sectPr>
      </w:pPr>
    </w:p>
    <w:p>
      <w:r>
        <w:rPr>
          <w:rFonts w:ascii="宋体" w:hAnsi="宋体" w:hint="eastAsia"/>
          <w:sz w:val="24"/>
        </w:rPr>
        <w:drawing>
          <wp:inline>
            <wp:extent cx="6479540" cy="7754546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63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775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hii-font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kern w:val="0"/>
        <w:szCs w:val="21"/>
      </w:rPr>
      <w:pict>
        <v:rect id="基准点2" o:spid="_x0000_s2055" style="width:15.8pt;height:9pt;margin-top:792.75pt;margin-left:557.05pt;mso-position-horizontal-relative:page;mso-position-vertical-relative:page;mso-wrap-style:square;position:absolute;z-index:251661312" fillcolor="black">
          <v:stroke linestyle="single"/>
        </v:rect>
      </w:pict>
    </w:r>
    <w:r>
      <w:rPr>
        <w:rFonts w:hint="eastAsia"/>
        <w:kern w:val="0"/>
        <w:szCs w:val="21"/>
      </w:rPr>
      <w:pict>
        <v:rect id="基准点2" o:spid="_x0000_s2056" style="width:15.8pt;height:9pt;margin-top:792.75pt;margin-left:26.8pt;mso-position-horizontal-relative:page;mso-position-vertical-relative:page;mso-wrap-style:square;position:absolute;z-index:251664384" fillcolor="black">
          <v:stroke linestyle="single"/>
        </v:rect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margin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page" w:x="2427" w:y="-340"/>
      <w:pBdr>
        <w:bottom w:val="none" w:sz="0" w:space="0" w:color="auto"/>
      </w:pBdr>
      <w:tabs>
        <w:tab w:val="center" w:pos="4153"/>
        <w:tab w:val="right" w:pos="8306"/>
      </w:tabs>
      <w:rPr>
        <w:rStyle w:val="PageNumber"/>
        <w:b/>
        <w:sz w:val="52"/>
        <w:szCs w:val="52"/>
      </w:rPr>
    </w:pPr>
  </w:p>
  <w:p>
    <w:pPr>
      <w:ind w:firstLine="360"/>
      <w:rPr>
        <w:rFonts w:hint="eastAsia"/>
      </w:rPr>
    </w:pPr>
    <w:r>
      <w:pict>
        <v:rect id="基准点2" o:spid="_x0000_s2049" style="width:15.8pt;height:9pt;margin-top:48.75pt;margin-left:551.8pt;mso-position-horizontal-relative:page;mso-position-vertical-relative:page;mso-wrap-style:square;position:absolute;z-index:251660288" fillcolor="black">
          <v:stroke linestyle="single"/>
        </v:rect>
      </w:pict>
    </w:r>
    <w:r>
      <w:pict>
        <v:rect id="基准点2" o:spid="_x0000_s2050" style="width:15.8pt;height:9pt;margin-top:48.75pt;margin-left:26.8pt;mso-position-horizontal-relative:page;mso-position-vertical-relative:page;mso-wrap-style:square;position:absolute;z-index:251658240" fillcolor="black">
          <v:stroke linestyle="single"/>
        </v:rect>
      </w:pict>
    </w:r>
    <w:r>
      <w:rPr>
        <w:rFonts w:hint="eastAsia"/>
        <w:kern w:val="0"/>
        <w:szCs w:val="21"/>
      </w:rPr>
      <w:pict>
        <v:rect id="矩形 6" o:spid="_x0000_s2051" style="width:12.75pt;height:6pt;margin-top:6.2pt;margin-left:31.5pt;mso-wrap-style:square;position:absolute;z-index:251666432" fillcolor="black">
          <v:stroke linestyle="single"/>
        </v:rect>
      </w:pict>
    </w:r>
    <w:r>
      <w:rPr>
        <w:rFonts w:hint="eastAsia"/>
        <w:kern w:val="0"/>
        <w:szCs w:val="21"/>
      </w:rPr>
      <w:pict>
        <v:rect id="基准点2" o:spid="_x0000_s2052" style="width:15.8pt;height:9pt;margin-top:66.45pt;margin-left:598.85pt;mso-position-horizontal-relative:page;mso-position-vertical-relative:page;mso-wrap-style:square;position:absolute;z-index:251662336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62A01E5"/>
    <w:multiLevelType w:val="singleLevel"/>
    <w:tmpl w:val="C62A01E5"/>
    <w:lvl w:ilvl="0">
      <w:start w:val="10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38022D9C"/>
    <w:multiLevelType w:val="singleLevel"/>
    <w:tmpl w:val="38022D9C"/>
    <w:lvl w:ilvl="0">
      <w:start w:val="13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67A31976"/>
    <w:multiLevelType w:val="singleLevel"/>
    <w:tmpl w:val="67A31976"/>
    <w:lvl w:ilvl="0">
      <w:start w:val="7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2FB"/>
    <w:rsid w:val="00001308"/>
    <w:rsid w:val="000127C1"/>
    <w:rsid w:val="00013A46"/>
    <w:rsid w:val="00034417"/>
    <w:rsid w:val="000364F8"/>
    <w:rsid w:val="00041297"/>
    <w:rsid w:val="00046B17"/>
    <w:rsid w:val="00053E16"/>
    <w:rsid w:val="00060468"/>
    <w:rsid w:val="000734D9"/>
    <w:rsid w:val="000764BA"/>
    <w:rsid w:val="0008114D"/>
    <w:rsid w:val="000A5106"/>
    <w:rsid w:val="000C06FE"/>
    <w:rsid w:val="000C386D"/>
    <w:rsid w:val="000D32ED"/>
    <w:rsid w:val="000F0981"/>
    <w:rsid w:val="0010383E"/>
    <w:rsid w:val="00107126"/>
    <w:rsid w:val="00107392"/>
    <w:rsid w:val="00113809"/>
    <w:rsid w:val="0011657D"/>
    <w:rsid w:val="00154DE7"/>
    <w:rsid w:val="00166958"/>
    <w:rsid w:val="00166ABD"/>
    <w:rsid w:val="00176CF8"/>
    <w:rsid w:val="001843E5"/>
    <w:rsid w:val="001A0BC8"/>
    <w:rsid w:val="001B12FB"/>
    <w:rsid w:val="001C6BC2"/>
    <w:rsid w:val="001D53B3"/>
    <w:rsid w:val="001D5552"/>
    <w:rsid w:val="002010B6"/>
    <w:rsid w:val="00205C69"/>
    <w:rsid w:val="00214069"/>
    <w:rsid w:val="0023606E"/>
    <w:rsid w:val="002475BC"/>
    <w:rsid w:val="002518AB"/>
    <w:rsid w:val="002702A3"/>
    <w:rsid w:val="00287111"/>
    <w:rsid w:val="002871E3"/>
    <w:rsid w:val="00287ADA"/>
    <w:rsid w:val="002A1488"/>
    <w:rsid w:val="002A1C14"/>
    <w:rsid w:val="002B046B"/>
    <w:rsid w:val="002B0D69"/>
    <w:rsid w:val="002B5EFA"/>
    <w:rsid w:val="002D440D"/>
    <w:rsid w:val="002E548F"/>
    <w:rsid w:val="002F1E48"/>
    <w:rsid w:val="00307B88"/>
    <w:rsid w:val="0031778D"/>
    <w:rsid w:val="003203BC"/>
    <w:rsid w:val="00327C0E"/>
    <w:rsid w:val="00332511"/>
    <w:rsid w:val="00340294"/>
    <w:rsid w:val="0035155A"/>
    <w:rsid w:val="003556BE"/>
    <w:rsid w:val="00357EBF"/>
    <w:rsid w:val="003735CC"/>
    <w:rsid w:val="00373637"/>
    <w:rsid w:val="003A7E70"/>
    <w:rsid w:val="003B1017"/>
    <w:rsid w:val="003B2068"/>
    <w:rsid w:val="003D2DB9"/>
    <w:rsid w:val="003D580C"/>
    <w:rsid w:val="003E3A58"/>
    <w:rsid w:val="003E54C0"/>
    <w:rsid w:val="003E7885"/>
    <w:rsid w:val="00404F53"/>
    <w:rsid w:val="00406A6F"/>
    <w:rsid w:val="00407745"/>
    <w:rsid w:val="00407FC9"/>
    <w:rsid w:val="004151FC"/>
    <w:rsid w:val="00417409"/>
    <w:rsid w:val="00422CB5"/>
    <w:rsid w:val="00424D7A"/>
    <w:rsid w:val="0045459C"/>
    <w:rsid w:val="00463A1B"/>
    <w:rsid w:val="0047382F"/>
    <w:rsid w:val="00480875"/>
    <w:rsid w:val="00481A51"/>
    <w:rsid w:val="00485446"/>
    <w:rsid w:val="00491857"/>
    <w:rsid w:val="004A5E95"/>
    <w:rsid w:val="004B0A22"/>
    <w:rsid w:val="004C238D"/>
    <w:rsid w:val="004E69BD"/>
    <w:rsid w:val="004F2686"/>
    <w:rsid w:val="00507220"/>
    <w:rsid w:val="00535F87"/>
    <w:rsid w:val="0053786B"/>
    <w:rsid w:val="00540D01"/>
    <w:rsid w:val="00553D83"/>
    <w:rsid w:val="00556A46"/>
    <w:rsid w:val="00561669"/>
    <w:rsid w:val="00575C2F"/>
    <w:rsid w:val="005903E0"/>
    <w:rsid w:val="00590ABA"/>
    <w:rsid w:val="005B310E"/>
    <w:rsid w:val="005B339E"/>
    <w:rsid w:val="005B35C0"/>
    <w:rsid w:val="005C2C05"/>
    <w:rsid w:val="005D0C5E"/>
    <w:rsid w:val="005D52E7"/>
    <w:rsid w:val="005D5EE1"/>
    <w:rsid w:val="005F1A26"/>
    <w:rsid w:val="00606943"/>
    <w:rsid w:val="006146B8"/>
    <w:rsid w:val="00635DC6"/>
    <w:rsid w:val="00652563"/>
    <w:rsid w:val="00660D03"/>
    <w:rsid w:val="00677E2F"/>
    <w:rsid w:val="00680184"/>
    <w:rsid w:val="006819EB"/>
    <w:rsid w:val="0069362B"/>
    <w:rsid w:val="0069430A"/>
    <w:rsid w:val="006C102F"/>
    <w:rsid w:val="006C39CC"/>
    <w:rsid w:val="006C4BCA"/>
    <w:rsid w:val="006C6363"/>
    <w:rsid w:val="006D2099"/>
    <w:rsid w:val="006D411E"/>
    <w:rsid w:val="006D48FC"/>
    <w:rsid w:val="006E0A11"/>
    <w:rsid w:val="006E1ECB"/>
    <w:rsid w:val="006E1F8F"/>
    <w:rsid w:val="006E38E6"/>
    <w:rsid w:val="006E4841"/>
    <w:rsid w:val="006F56B1"/>
    <w:rsid w:val="00757B25"/>
    <w:rsid w:val="00772425"/>
    <w:rsid w:val="00793B40"/>
    <w:rsid w:val="007A6AF5"/>
    <w:rsid w:val="007A6C93"/>
    <w:rsid w:val="007A779F"/>
    <w:rsid w:val="007D6BB8"/>
    <w:rsid w:val="007E26F2"/>
    <w:rsid w:val="007E333E"/>
    <w:rsid w:val="007F33F6"/>
    <w:rsid w:val="007F3B17"/>
    <w:rsid w:val="007F46F5"/>
    <w:rsid w:val="00801DB1"/>
    <w:rsid w:val="00810FD6"/>
    <w:rsid w:val="008167E1"/>
    <w:rsid w:val="008248F5"/>
    <w:rsid w:val="0083369A"/>
    <w:rsid w:val="008407F9"/>
    <w:rsid w:val="00847B4A"/>
    <w:rsid w:val="00860466"/>
    <w:rsid w:val="00860FA2"/>
    <w:rsid w:val="00861FEE"/>
    <w:rsid w:val="00865B0D"/>
    <w:rsid w:val="00867127"/>
    <w:rsid w:val="008711D6"/>
    <w:rsid w:val="008847D9"/>
    <w:rsid w:val="00893858"/>
    <w:rsid w:val="008A7503"/>
    <w:rsid w:val="008B6E88"/>
    <w:rsid w:val="008C2C82"/>
    <w:rsid w:val="008C461E"/>
    <w:rsid w:val="008D3E82"/>
    <w:rsid w:val="008D41CF"/>
    <w:rsid w:val="008D7A1F"/>
    <w:rsid w:val="008E1591"/>
    <w:rsid w:val="008F576A"/>
    <w:rsid w:val="008F6745"/>
    <w:rsid w:val="009027D8"/>
    <w:rsid w:val="00910DB0"/>
    <w:rsid w:val="00922ACB"/>
    <w:rsid w:val="00927379"/>
    <w:rsid w:val="00933B3C"/>
    <w:rsid w:val="00933F43"/>
    <w:rsid w:val="00945311"/>
    <w:rsid w:val="00950128"/>
    <w:rsid w:val="0098330A"/>
    <w:rsid w:val="009A32F1"/>
    <w:rsid w:val="009C7A86"/>
    <w:rsid w:val="009D75E6"/>
    <w:rsid w:val="009E14FC"/>
    <w:rsid w:val="009E1BB7"/>
    <w:rsid w:val="009E3769"/>
    <w:rsid w:val="009E5056"/>
    <w:rsid w:val="009E6037"/>
    <w:rsid w:val="00A0118A"/>
    <w:rsid w:val="00A1623E"/>
    <w:rsid w:val="00A179F4"/>
    <w:rsid w:val="00A20298"/>
    <w:rsid w:val="00A36733"/>
    <w:rsid w:val="00A4075D"/>
    <w:rsid w:val="00A60E75"/>
    <w:rsid w:val="00A81537"/>
    <w:rsid w:val="00A81C37"/>
    <w:rsid w:val="00A83614"/>
    <w:rsid w:val="00A97916"/>
    <w:rsid w:val="00AA29DB"/>
    <w:rsid w:val="00AA6065"/>
    <w:rsid w:val="00AB6195"/>
    <w:rsid w:val="00AC6F87"/>
    <w:rsid w:val="00AD4E51"/>
    <w:rsid w:val="00AD6EF6"/>
    <w:rsid w:val="00AE24E1"/>
    <w:rsid w:val="00B252B0"/>
    <w:rsid w:val="00B40B02"/>
    <w:rsid w:val="00B6139F"/>
    <w:rsid w:val="00B676A6"/>
    <w:rsid w:val="00B77257"/>
    <w:rsid w:val="00B853D6"/>
    <w:rsid w:val="00B93618"/>
    <w:rsid w:val="00B94EBB"/>
    <w:rsid w:val="00B976BC"/>
    <w:rsid w:val="00BB6579"/>
    <w:rsid w:val="00BC23F8"/>
    <w:rsid w:val="00BC69F2"/>
    <w:rsid w:val="00BD77C6"/>
    <w:rsid w:val="00C02FC6"/>
    <w:rsid w:val="00C03734"/>
    <w:rsid w:val="00C0647B"/>
    <w:rsid w:val="00C066D3"/>
    <w:rsid w:val="00C2103E"/>
    <w:rsid w:val="00C26AF8"/>
    <w:rsid w:val="00C302DB"/>
    <w:rsid w:val="00C32530"/>
    <w:rsid w:val="00C504BA"/>
    <w:rsid w:val="00C61386"/>
    <w:rsid w:val="00C81CA8"/>
    <w:rsid w:val="00CB17C6"/>
    <w:rsid w:val="00CD50D7"/>
    <w:rsid w:val="00D20B53"/>
    <w:rsid w:val="00D308A9"/>
    <w:rsid w:val="00D321E5"/>
    <w:rsid w:val="00D56406"/>
    <w:rsid w:val="00D604E6"/>
    <w:rsid w:val="00D74B71"/>
    <w:rsid w:val="00D775B1"/>
    <w:rsid w:val="00D953B5"/>
    <w:rsid w:val="00DA3D1F"/>
    <w:rsid w:val="00DA40D8"/>
    <w:rsid w:val="00DB5ED2"/>
    <w:rsid w:val="00DB6345"/>
    <w:rsid w:val="00DB6D37"/>
    <w:rsid w:val="00DC2CC9"/>
    <w:rsid w:val="00DD00AB"/>
    <w:rsid w:val="00DD4984"/>
    <w:rsid w:val="00DD5C53"/>
    <w:rsid w:val="00DD71AB"/>
    <w:rsid w:val="00DF4B18"/>
    <w:rsid w:val="00E21D84"/>
    <w:rsid w:val="00E26344"/>
    <w:rsid w:val="00E34125"/>
    <w:rsid w:val="00E37349"/>
    <w:rsid w:val="00E46671"/>
    <w:rsid w:val="00E469AC"/>
    <w:rsid w:val="00E55566"/>
    <w:rsid w:val="00E64821"/>
    <w:rsid w:val="00E74344"/>
    <w:rsid w:val="00E76767"/>
    <w:rsid w:val="00E93748"/>
    <w:rsid w:val="00E94F1E"/>
    <w:rsid w:val="00E97056"/>
    <w:rsid w:val="00EB1D25"/>
    <w:rsid w:val="00EC36C5"/>
    <w:rsid w:val="00ED17BF"/>
    <w:rsid w:val="00EE4CFE"/>
    <w:rsid w:val="00EF1B54"/>
    <w:rsid w:val="00F07CC6"/>
    <w:rsid w:val="00F07F3A"/>
    <w:rsid w:val="00F16C61"/>
    <w:rsid w:val="00F24357"/>
    <w:rsid w:val="00F27834"/>
    <w:rsid w:val="00F34473"/>
    <w:rsid w:val="00F46A9C"/>
    <w:rsid w:val="00F55208"/>
    <w:rsid w:val="00F611B4"/>
    <w:rsid w:val="00F8294D"/>
    <w:rsid w:val="00F94B05"/>
    <w:rsid w:val="00F97197"/>
    <w:rsid w:val="00FB328F"/>
    <w:rsid w:val="00FB4674"/>
    <w:rsid w:val="00FC2269"/>
    <w:rsid w:val="00FD33A6"/>
    <w:rsid w:val="00FE766D"/>
    <w:rsid w:val="00FF5172"/>
    <w:rsid w:val="00FF6577"/>
    <w:rsid w:val="02436E57"/>
    <w:rsid w:val="026C3D9A"/>
    <w:rsid w:val="03D23704"/>
    <w:rsid w:val="03D57874"/>
    <w:rsid w:val="0476096E"/>
    <w:rsid w:val="05722A91"/>
    <w:rsid w:val="06AD4386"/>
    <w:rsid w:val="077A3865"/>
    <w:rsid w:val="07DB4A27"/>
    <w:rsid w:val="07F56948"/>
    <w:rsid w:val="082C4975"/>
    <w:rsid w:val="082E1244"/>
    <w:rsid w:val="08FA027A"/>
    <w:rsid w:val="0AE70D32"/>
    <w:rsid w:val="0C3A552F"/>
    <w:rsid w:val="0C707016"/>
    <w:rsid w:val="0CA73861"/>
    <w:rsid w:val="0DE77388"/>
    <w:rsid w:val="0E3872DF"/>
    <w:rsid w:val="0EF3262C"/>
    <w:rsid w:val="0F5D342D"/>
    <w:rsid w:val="0FFD5F7D"/>
    <w:rsid w:val="108D2D58"/>
    <w:rsid w:val="109B595E"/>
    <w:rsid w:val="10A15978"/>
    <w:rsid w:val="12B97775"/>
    <w:rsid w:val="12C34E97"/>
    <w:rsid w:val="134A0251"/>
    <w:rsid w:val="13EC4859"/>
    <w:rsid w:val="14180D7C"/>
    <w:rsid w:val="15177D39"/>
    <w:rsid w:val="1671546D"/>
    <w:rsid w:val="17D37C32"/>
    <w:rsid w:val="17D50236"/>
    <w:rsid w:val="187D53EA"/>
    <w:rsid w:val="18E65A99"/>
    <w:rsid w:val="19A97608"/>
    <w:rsid w:val="19D9225B"/>
    <w:rsid w:val="1CB568C0"/>
    <w:rsid w:val="1D18684D"/>
    <w:rsid w:val="1D2346D2"/>
    <w:rsid w:val="1D8D4ECB"/>
    <w:rsid w:val="1D9652AB"/>
    <w:rsid w:val="20096C66"/>
    <w:rsid w:val="206D1103"/>
    <w:rsid w:val="2078008E"/>
    <w:rsid w:val="20787260"/>
    <w:rsid w:val="231A735E"/>
    <w:rsid w:val="241C7B75"/>
    <w:rsid w:val="26277FBD"/>
    <w:rsid w:val="27661D0C"/>
    <w:rsid w:val="28526277"/>
    <w:rsid w:val="28F2443F"/>
    <w:rsid w:val="2A411F3B"/>
    <w:rsid w:val="2B5370BB"/>
    <w:rsid w:val="30B2077F"/>
    <w:rsid w:val="30DD6A28"/>
    <w:rsid w:val="326E264C"/>
    <w:rsid w:val="32832F58"/>
    <w:rsid w:val="32E71328"/>
    <w:rsid w:val="33C571A7"/>
    <w:rsid w:val="34711ED7"/>
    <w:rsid w:val="35A20C3D"/>
    <w:rsid w:val="35ED7219"/>
    <w:rsid w:val="379C7EA5"/>
    <w:rsid w:val="38F16489"/>
    <w:rsid w:val="39A04828"/>
    <w:rsid w:val="39A44D9F"/>
    <w:rsid w:val="3A6C6448"/>
    <w:rsid w:val="3AA4343D"/>
    <w:rsid w:val="3AF91B30"/>
    <w:rsid w:val="3C73228F"/>
    <w:rsid w:val="3CA14257"/>
    <w:rsid w:val="3CDF118E"/>
    <w:rsid w:val="3DB847EF"/>
    <w:rsid w:val="3EA25D8C"/>
    <w:rsid w:val="3F57701A"/>
    <w:rsid w:val="3FBB697D"/>
    <w:rsid w:val="40B51619"/>
    <w:rsid w:val="40F962FD"/>
    <w:rsid w:val="417415A7"/>
    <w:rsid w:val="41A10F71"/>
    <w:rsid w:val="42984157"/>
    <w:rsid w:val="439962CE"/>
    <w:rsid w:val="43DC75DA"/>
    <w:rsid w:val="447F7CF9"/>
    <w:rsid w:val="44C7627A"/>
    <w:rsid w:val="453B7950"/>
    <w:rsid w:val="46181622"/>
    <w:rsid w:val="472C2279"/>
    <w:rsid w:val="473E7BEB"/>
    <w:rsid w:val="49A56A64"/>
    <w:rsid w:val="4C3563ED"/>
    <w:rsid w:val="4C9401DA"/>
    <w:rsid w:val="4C9859AE"/>
    <w:rsid w:val="4D1876B1"/>
    <w:rsid w:val="4E5514CC"/>
    <w:rsid w:val="4EED4201"/>
    <w:rsid w:val="4F1E042C"/>
    <w:rsid w:val="500719FE"/>
    <w:rsid w:val="5058713D"/>
    <w:rsid w:val="507D553F"/>
    <w:rsid w:val="53F55F7C"/>
    <w:rsid w:val="5428247F"/>
    <w:rsid w:val="546B6155"/>
    <w:rsid w:val="54AD47B3"/>
    <w:rsid w:val="54D27F74"/>
    <w:rsid w:val="57EB0CBD"/>
    <w:rsid w:val="58C07947"/>
    <w:rsid w:val="599547A2"/>
    <w:rsid w:val="5A143993"/>
    <w:rsid w:val="5B732076"/>
    <w:rsid w:val="5C135A69"/>
    <w:rsid w:val="5CBA069B"/>
    <w:rsid w:val="5CC12253"/>
    <w:rsid w:val="5CE94DE3"/>
    <w:rsid w:val="5D1A0165"/>
    <w:rsid w:val="616C277A"/>
    <w:rsid w:val="61CC6B64"/>
    <w:rsid w:val="61E934D4"/>
    <w:rsid w:val="62A730DD"/>
    <w:rsid w:val="63425871"/>
    <w:rsid w:val="63DE2B99"/>
    <w:rsid w:val="64B12B52"/>
    <w:rsid w:val="669F51B8"/>
    <w:rsid w:val="68CA6BF9"/>
    <w:rsid w:val="696A7235"/>
    <w:rsid w:val="69C4379E"/>
    <w:rsid w:val="69D27E9A"/>
    <w:rsid w:val="6A2F58C4"/>
    <w:rsid w:val="6A9C253D"/>
    <w:rsid w:val="6ACE26A3"/>
    <w:rsid w:val="6AEB215A"/>
    <w:rsid w:val="6BB95014"/>
    <w:rsid w:val="6BD048D4"/>
    <w:rsid w:val="6E2040B6"/>
    <w:rsid w:val="6EF70079"/>
    <w:rsid w:val="6F1E26B8"/>
    <w:rsid w:val="70FF5857"/>
    <w:rsid w:val="71073143"/>
    <w:rsid w:val="71A039E0"/>
    <w:rsid w:val="751E7E5C"/>
    <w:rsid w:val="762F20D9"/>
    <w:rsid w:val="763104E7"/>
    <w:rsid w:val="76946E1F"/>
    <w:rsid w:val="772600D0"/>
    <w:rsid w:val="7761626C"/>
    <w:rsid w:val="779A1216"/>
    <w:rsid w:val="78C51BF3"/>
    <w:rsid w:val="79001895"/>
    <w:rsid w:val="795C1D9D"/>
    <w:rsid w:val="79784377"/>
    <w:rsid w:val="79E0180B"/>
    <w:rsid w:val="7C6B0AB7"/>
    <w:rsid w:val="7CA90B31"/>
    <w:rsid w:val="7CB44E8B"/>
    <w:rsid w:val="7D414D51"/>
    <w:rsid w:val="7F8D6D1F"/>
    <w:rsid w:val="7FF841CB"/>
  </w:rsids>
  <w:docVars>
    <w:docVar w:name="commondata" w:val="eyJoZGlkIjoiNzU1MmI2MTczYjAzNDFjZjlmMGZlYWM2NDhjMGQ3OG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link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157410240</TotalTime>
  <Pages>4</Pages>
  <Words>196</Words>
  <Characters>267</Characters>
  <Application>Microsoft Office Word</Application>
  <DocSecurity>0</DocSecurity>
  <Lines>40</Lines>
  <Paragraphs>11</Paragraphs>
  <ScaleCrop>false</ScaleCrop>
  <Company>微软中国</Company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 _________________</dc:title>
  <dc:creator>微软用户</dc:creator>
  <cp:lastModifiedBy>春和景明</cp:lastModifiedBy>
  <cp:revision>30</cp:revision>
  <cp:lastPrinted>2020-11-06T12:06:00Z</cp:lastPrinted>
  <dcterms:created xsi:type="dcterms:W3CDTF">2016-03-30T07:39:00Z</dcterms:created>
  <dcterms:modified xsi:type="dcterms:W3CDTF">2022-06-27T06:49:55Z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